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315F" w14:textId="77777777" w:rsidR="00AB0A19" w:rsidRPr="00AB0A19" w:rsidRDefault="00AB0A19" w:rsidP="00AB0A1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Formular de </w:t>
      </w:r>
      <w:proofErr w:type="spellStart"/>
      <w:r w:rsidRPr="00AB0A19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înscriere</w:t>
      </w:r>
      <w:proofErr w:type="spellEnd"/>
    </w:p>
    <w:p w14:paraId="216CFE54" w14:textId="4C0FE33A" w:rsidR="00AB0A19" w:rsidRPr="00B66D28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</w:pPr>
      <w:r w:rsidRPr="00B66D28"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  <w:t>Autoritatea sau instituţia publică:_____________________________________________________</w:t>
      </w:r>
    </w:p>
    <w:p w14:paraId="6D6596CF" w14:textId="20B4C2D5" w:rsidR="00AB0A19" w:rsidRPr="00B66D28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</w:pPr>
      <w:r w:rsidRPr="00B66D28"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  <w:t>Funcţia solicitată:_________________________________________________________________</w:t>
      </w:r>
    </w:p>
    <w:p w14:paraId="6D57692D" w14:textId="3C96C091" w:rsidR="00AB0A19" w:rsidRPr="00B66D28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</w:pPr>
      <w:r w:rsidRPr="00B66D28"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  <w:t>Data organizării concursului, proba interviului:___________________________________________</w:t>
      </w:r>
    </w:p>
    <w:p w14:paraId="4D6AC56E" w14:textId="2DBFBAAA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Numele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prenumele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candidatului: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</w:t>
      </w:r>
    </w:p>
    <w:p w14:paraId="1424DDF6" w14:textId="77777777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contact ale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candidatului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(Se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utilizează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comunicarea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concurs.):</w:t>
      </w:r>
    </w:p>
    <w:p w14:paraId="6563E767" w14:textId="3CDA147D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vertAlign w:val="subscript"/>
          <w:lang w:eastAsia="en-GB"/>
          <w14:ligatures w14:val="none"/>
        </w:rPr>
      </w:pP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Adresa: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_________________________________________________________________________</w:t>
      </w:r>
    </w:p>
    <w:p w14:paraId="44B14DBC" w14:textId="5442DF54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E-mail: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__________________________________________________________________________</w:t>
      </w:r>
    </w:p>
    <w:p w14:paraId="60FFEDAD" w14:textId="0107B0F7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Telefon: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_________________________________________________________________________</w:t>
      </w:r>
    </w:p>
    <w:p w14:paraId="554DF185" w14:textId="77777777" w:rsidR="00AB0A19" w:rsidRPr="00AB3480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contact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recomandări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0A19" w:rsidRPr="00AB3480" w14:paraId="0B464CB0" w14:textId="77777777" w:rsidTr="00AB0A19">
        <w:tc>
          <w:tcPr>
            <w:tcW w:w="2254" w:type="dxa"/>
          </w:tcPr>
          <w:p w14:paraId="2BFCA415" w14:textId="2C60FB74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Numele</w:t>
            </w:r>
            <w:proofErr w:type="spellEnd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prenumele</w:t>
            </w:r>
            <w:proofErr w:type="spellEnd"/>
          </w:p>
        </w:tc>
        <w:tc>
          <w:tcPr>
            <w:tcW w:w="2254" w:type="dxa"/>
          </w:tcPr>
          <w:p w14:paraId="162F81A3" w14:textId="421A533C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Instituția</w:t>
            </w:r>
            <w:proofErr w:type="spellEnd"/>
          </w:p>
        </w:tc>
        <w:tc>
          <w:tcPr>
            <w:tcW w:w="2254" w:type="dxa"/>
          </w:tcPr>
          <w:p w14:paraId="378D130C" w14:textId="44DE7C6E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Funcția</w:t>
            </w:r>
            <w:proofErr w:type="spellEnd"/>
          </w:p>
        </w:tc>
        <w:tc>
          <w:tcPr>
            <w:tcW w:w="2254" w:type="dxa"/>
          </w:tcPr>
          <w:p w14:paraId="3A207C1E" w14:textId="60BCD7F7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Numărul</w:t>
            </w:r>
            <w:proofErr w:type="spellEnd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telefon</w:t>
            </w:r>
            <w:proofErr w:type="spellEnd"/>
          </w:p>
        </w:tc>
      </w:tr>
      <w:tr w:rsidR="00AB0A19" w:rsidRPr="00AB3480" w14:paraId="2CBE1F03" w14:textId="77777777" w:rsidTr="00AB0A19">
        <w:tc>
          <w:tcPr>
            <w:tcW w:w="2254" w:type="dxa"/>
          </w:tcPr>
          <w:p w14:paraId="47BD2321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2F8C1D9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3C31675E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4E574A34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05C68A8E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B0A19" w:rsidRPr="00AB3480" w14:paraId="11F76863" w14:textId="77777777" w:rsidTr="00AB0A19">
        <w:tc>
          <w:tcPr>
            <w:tcW w:w="2254" w:type="dxa"/>
          </w:tcPr>
          <w:p w14:paraId="27CC544F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B87D20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04A4EF99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4688722F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7B91585A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D7C3FEE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Anexez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prezentei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cereri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dosarul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actele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solicitate.</w:t>
      </w:r>
    </w:p>
    <w:p w14:paraId="32AD7191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Menţionez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am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luat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cunoştinţă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condiţiile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desfăşurare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concursului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p w14:paraId="42EA94ED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prevederile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art. 4 </w:t>
      </w:r>
      <w:hyperlink r:id="rId4" w:anchor="p-94669750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pct. 2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5" w:anchor="p-94669759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11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art. 6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alin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(1) </w:t>
      </w:r>
      <w:hyperlink r:id="rId6" w:anchor="p-94669794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lit. a)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Regulamentul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(UE) 2016/679 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Parlamentului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European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Consiliului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27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aprilie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2016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protecţia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fizice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priveşte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prelucrarea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caracter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personal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libera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circulaţie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acestor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date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abrogare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Directivei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7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95/46/CE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(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Regulamentul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general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protecţia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),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priveşte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prelucrarea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caracter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personal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declar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următoarele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</w:p>
    <w:p w14:paraId="3C602C5A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509253E2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Nu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18A8E11E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transmiterea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informaţiilor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documentelor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inclusiv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date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caracter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personal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necesare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îndeplinirii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atribuţiilor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membrilor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comisiei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concurs,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membrilor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comisiei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soluţionare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contestaţiilor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ale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secretarului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format electronic.</w:t>
      </w:r>
    </w:p>
    <w:p w14:paraId="21D0F179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67CC83EC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Nu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2BEDF430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ca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instituţia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organizatoare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concursului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solicite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abilitate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condiţiile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legii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certificatul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integritate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comportamentală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candidaţii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înscrişi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posturile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cadrul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sistemului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învăţământ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sănătate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protecţie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socială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precum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entitate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publică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privată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cărei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activitate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presupune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contactul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direct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copii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vârstă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dizabilităţi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alte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categorii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vulnerabile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care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presupune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examinarea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fizică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evaluarea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psihologică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lastRenderedPageBreak/>
        <w:t>unei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pot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reveni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asupra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acordat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prezentul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formular.</w:t>
      </w:r>
    </w:p>
    <w:p w14:paraId="62BDAE27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21CEEA68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Nu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1A036243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ca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instituţia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organizatoare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concursului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solicite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abilitate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condiţiile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legii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extrasul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pe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cazierul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judiciar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scopul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angajării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pot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reveni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asupra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acordat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prezentul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formular.</w:t>
      </w:r>
    </w:p>
    <w:p w14:paraId="0EDD6CF3" w14:textId="3CF32147" w:rsidR="00AB0A19" w:rsidRPr="00B66D28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</w:pPr>
      <w:r w:rsidRPr="00B66D28"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  <w:t>Declar pe propria răspundere că în perioada lucrată nu mi s-a aplicat nicio sancţiune disciplinară/mi s-a aplicat sancţiunea disciplinară ________________</w:t>
      </w:r>
    </w:p>
    <w:p w14:paraId="5FA95A20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Declar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 propria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răspundere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prevederile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8" w:anchor="p-312709239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art. 326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Codul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penal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falsul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declaraţii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furnizate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acest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formular sunt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adevărate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tbl>
      <w:tblPr>
        <w:tblW w:w="6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5834"/>
      </w:tblGrid>
      <w:tr w:rsidR="00AB0A19" w:rsidRPr="00AB0A19" w14:paraId="192B5589" w14:textId="77777777" w:rsidTr="00AB0A19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EF37223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E93DC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B0A19" w:rsidRPr="00AB0A19" w14:paraId="778EFD45" w14:textId="77777777" w:rsidTr="00AB0A19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2E7D30DA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C7EAFF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Data:</w:t>
            </w:r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Semnătura</w:t>
            </w:r>
            <w:proofErr w:type="spellEnd"/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</w:tr>
    </w:tbl>
    <w:p w14:paraId="020270BF" w14:textId="77777777" w:rsidR="00053DFE" w:rsidRPr="00AB3480" w:rsidRDefault="00053DFE" w:rsidP="00AB0A19">
      <w:pPr>
        <w:jc w:val="both"/>
        <w:rPr>
          <w:rFonts w:ascii="Arial" w:hAnsi="Arial" w:cs="Arial"/>
          <w:sz w:val="20"/>
          <w:szCs w:val="20"/>
        </w:rPr>
      </w:pPr>
    </w:p>
    <w:sectPr w:rsidR="00053DFE" w:rsidRPr="00AB3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E"/>
    <w:rsid w:val="00053DFE"/>
    <w:rsid w:val="001D4602"/>
    <w:rsid w:val="00745927"/>
    <w:rsid w:val="008F5BBC"/>
    <w:rsid w:val="00AB0A19"/>
    <w:rsid w:val="00AB3480"/>
    <w:rsid w:val="00B6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1E79"/>
  <w15:chartTrackingRefBased/>
  <w15:docId w15:val="{D79A0BE7-900C-49A2-9558-749BF81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dmnrzgi/codul-penal-din-2009?pid=312709239&amp;d=2024-12-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12-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4-12-05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4-12-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4-12-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DAS Baia Mare</cp:lastModifiedBy>
  <cp:revision>2</cp:revision>
  <dcterms:created xsi:type="dcterms:W3CDTF">2025-04-29T08:19:00Z</dcterms:created>
  <dcterms:modified xsi:type="dcterms:W3CDTF">2025-04-29T08:19:00Z</dcterms:modified>
</cp:coreProperties>
</file>